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2D" w:rsidRDefault="0058182D" w:rsidP="0058182D">
      <w:pPr>
        <w:adjustRightInd w:val="0"/>
        <w:snapToGrid w:val="0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附件1：</w:t>
      </w:r>
    </w:p>
    <w:p w:rsidR="0058182D" w:rsidRDefault="0058182D" w:rsidP="0058182D">
      <w:pPr>
        <w:adjustRightInd w:val="0"/>
        <w:snapToGrid w:val="0"/>
        <w:jc w:val="center"/>
        <w:rPr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昆明市建设工程安全协会2022年会员、理事、常务理事单位登记表</w:t>
      </w:r>
    </w:p>
    <w:tbl>
      <w:tblPr>
        <w:tblW w:w="15555" w:type="dxa"/>
        <w:tblInd w:w="250" w:type="dxa"/>
        <w:tblLayout w:type="fixed"/>
        <w:tblLook w:val="0000"/>
      </w:tblPr>
      <w:tblGrid>
        <w:gridCol w:w="709"/>
        <w:gridCol w:w="1394"/>
        <w:gridCol w:w="545"/>
        <w:gridCol w:w="1909"/>
        <w:gridCol w:w="1027"/>
        <w:gridCol w:w="619"/>
        <w:gridCol w:w="618"/>
        <w:gridCol w:w="754"/>
        <w:gridCol w:w="2348"/>
        <w:gridCol w:w="588"/>
        <w:gridCol w:w="64"/>
        <w:gridCol w:w="926"/>
        <w:gridCol w:w="64"/>
        <w:gridCol w:w="926"/>
        <w:gridCol w:w="30"/>
        <w:gridCol w:w="34"/>
        <w:gridCol w:w="926"/>
        <w:gridCol w:w="64"/>
        <w:gridCol w:w="956"/>
        <w:gridCol w:w="34"/>
        <w:gridCol w:w="1020"/>
      </w:tblGrid>
      <w:tr w:rsidR="0058182D" w:rsidTr="0058182D">
        <w:trPr>
          <w:gridAfter w:val="6"/>
          <w:wAfter w:w="3034" w:type="dxa"/>
          <w:trHeight w:val="598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8182D" w:rsidTr="0058182D">
        <w:trPr>
          <w:gridAfter w:val="2"/>
          <w:wAfter w:w="1054" w:type="dxa"/>
          <w:trHeight w:val="500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经营范围</w:t>
            </w:r>
          </w:p>
        </w:tc>
        <w:tc>
          <w:tcPr>
            <w:tcW w:w="4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资质等级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8182D" w:rsidTr="0058182D">
        <w:trPr>
          <w:gridAfter w:val="2"/>
          <w:wAfter w:w="1054" w:type="dxa"/>
          <w:trHeight w:val="520"/>
        </w:trPr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与协会的联系人姓名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8182D" w:rsidTr="0058182D">
        <w:trPr>
          <w:gridAfter w:val="2"/>
          <w:wAfter w:w="1054" w:type="dxa"/>
          <w:trHeight w:val="2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1237615</wp:posOffset>
                  </wp:positionH>
                  <wp:positionV relativeFrom="paragraph">
                    <wp:posOffset>771525</wp:posOffset>
                  </wp:positionV>
                  <wp:extent cx="381635" cy="218440"/>
                  <wp:effectExtent l="0" t="0" r="0" b="0"/>
                  <wp:wrapNone/>
                  <wp:docPr id="2" name="文本框_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文本框_1"/>
                          <pic:cNvPicPr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1844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800100</wp:posOffset>
                  </wp:positionV>
                  <wp:extent cx="381635" cy="218440"/>
                  <wp:effectExtent l="0" t="0" r="0" b="0"/>
                  <wp:wrapNone/>
                  <wp:docPr id="3" name="文本框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文本框_2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1844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企</w:t>
            </w: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业</w:t>
            </w: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简介</w:t>
            </w:r>
          </w:p>
        </w:tc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8182D" w:rsidTr="0058182D">
        <w:trPr>
          <w:gridAfter w:val="2"/>
          <w:wAfter w:w="1054" w:type="dxa"/>
          <w:trHeight w:val="1930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企业入会志愿（自愿申请入会成为协会会员单位、理事单位或常务理事单位）</w:t>
            </w:r>
          </w:p>
        </w:tc>
        <w:tc>
          <w:tcPr>
            <w:tcW w:w="7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主管领导（签名）            单位公章</w:t>
            </w:r>
          </w:p>
          <w:p w:rsidR="0058182D" w:rsidRDefault="0058182D" w:rsidP="00125328">
            <w:pPr>
              <w:widowControl/>
              <w:adjustRightInd w:val="0"/>
              <w:snapToGrid w:val="0"/>
              <w:ind w:firstLineChars="1800" w:firstLine="504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ind w:firstLineChars="1900" w:firstLine="532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8182D" w:rsidTr="0058182D">
        <w:trPr>
          <w:gridAfter w:val="2"/>
          <w:wAfter w:w="1054" w:type="dxa"/>
          <w:trHeight w:val="1492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协会审查意见</w:t>
            </w:r>
          </w:p>
        </w:tc>
        <w:tc>
          <w:tcPr>
            <w:tcW w:w="7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主管领导（签名）            协会公章     </w:t>
            </w: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                   年   月   日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8182D" w:rsidTr="0058182D">
        <w:trPr>
          <w:gridAfter w:val="2"/>
          <w:wAfter w:w="1054" w:type="dxa"/>
          <w:trHeight w:val="530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协会通讯地址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昆明市五华区王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路33号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网址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http//kmcesa.com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8182D" w:rsidTr="0058182D">
        <w:trPr>
          <w:trHeight w:val="64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                企业填表日期：       年   月   日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58182D" w:rsidRDefault="0058182D" w:rsidP="0058182D">
      <w:pPr>
        <w:adjustRightInd w:val="0"/>
        <w:snapToGrid w:val="0"/>
        <w:spacing w:line="360" w:lineRule="auto"/>
        <w:ind w:firstLineChars="200" w:firstLine="482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填表说明：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1、“经营范围”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</w:rPr>
        <w:t>栏按照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</w:rPr>
        <w:t>企业营业执照的经营范围填写；“企业入会志愿”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</w:rPr>
        <w:t>栏根据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</w:rPr>
        <w:t>自愿原则填写:申请成为会员单位、理事单位或常务理事单位中的任意一项；2、本表一式二份，入会单位填写完成后统一送协会，协会审查同意后返一份给入会单位；3、本表在2022年内均有效，且申请入会的单位在此期间随时均可申请入会并填报。</w:t>
      </w:r>
    </w:p>
    <w:p w:rsidR="0058182D" w:rsidRDefault="0058182D" w:rsidP="0058182D">
      <w:pPr>
        <w:adjustRightInd w:val="0"/>
        <w:snapToGrid w:val="0"/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附件2：</w:t>
      </w:r>
    </w:p>
    <w:p w:rsidR="0058182D" w:rsidRDefault="0058182D" w:rsidP="0058182D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昆明市建设工程安全协会2022年个人会员登记表</w:t>
      </w:r>
    </w:p>
    <w:tbl>
      <w:tblPr>
        <w:tblW w:w="15707" w:type="dxa"/>
        <w:tblInd w:w="98" w:type="dxa"/>
        <w:tblLayout w:type="fixed"/>
        <w:tblLook w:val="0000"/>
      </w:tblPr>
      <w:tblGrid>
        <w:gridCol w:w="609"/>
        <w:gridCol w:w="1646"/>
        <w:gridCol w:w="3481"/>
        <w:gridCol w:w="1237"/>
        <w:gridCol w:w="535"/>
        <w:gridCol w:w="2425"/>
        <w:gridCol w:w="730"/>
        <w:gridCol w:w="64"/>
        <w:gridCol w:w="926"/>
        <w:gridCol w:w="64"/>
        <w:gridCol w:w="926"/>
        <w:gridCol w:w="64"/>
        <w:gridCol w:w="926"/>
        <w:gridCol w:w="64"/>
        <w:gridCol w:w="956"/>
        <w:gridCol w:w="34"/>
        <w:gridCol w:w="1020"/>
      </w:tblGrid>
      <w:tr w:rsidR="0058182D" w:rsidTr="0058182D">
        <w:trPr>
          <w:gridAfter w:val="2"/>
          <w:wAfter w:w="1054" w:type="dxa"/>
          <w:trHeight w:val="508"/>
        </w:trPr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8182D" w:rsidTr="0058182D">
        <w:trPr>
          <w:gridAfter w:val="2"/>
          <w:wAfter w:w="1054" w:type="dxa"/>
          <w:trHeight w:val="581"/>
        </w:trPr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职务</w:t>
            </w: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（或专业）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8182D" w:rsidTr="0058182D">
        <w:trPr>
          <w:gridAfter w:val="2"/>
          <w:wAfter w:w="1054" w:type="dxa"/>
          <w:trHeight w:val="530"/>
        </w:trPr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8182D" w:rsidTr="0058182D">
        <w:trPr>
          <w:gridAfter w:val="2"/>
          <w:wAfter w:w="1054" w:type="dxa"/>
          <w:trHeight w:val="296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个人工作简历及专长</w:t>
            </w:r>
          </w:p>
        </w:tc>
        <w:tc>
          <w:tcPr>
            <w:tcW w:w="9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8182D" w:rsidTr="0058182D">
        <w:trPr>
          <w:trHeight w:val="1523"/>
        </w:trPr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个人入会志愿（自愿入会成为协会会员个人）</w:t>
            </w:r>
          </w:p>
        </w:tc>
        <w:tc>
          <w:tcPr>
            <w:tcW w:w="7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ind w:firstLineChars="100" w:firstLine="28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本人签名</w:t>
            </w:r>
          </w:p>
          <w:p w:rsidR="0058182D" w:rsidRDefault="0058182D" w:rsidP="00125328">
            <w:pPr>
              <w:widowControl/>
              <w:adjustRightInd w:val="0"/>
              <w:snapToGrid w:val="0"/>
              <w:ind w:firstLineChars="1900" w:firstLine="532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8182D" w:rsidTr="0058182D">
        <w:trPr>
          <w:trHeight w:val="1492"/>
        </w:trPr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协会审查意见</w:t>
            </w:r>
          </w:p>
        </w:tc>
        <w:tc>
          <w:tcPr>
            <w:tcW w:w="7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58182D" w:rsidRDefault="0058182D" w:rsidP="00125328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主管领导（签名）           协会公章</w:t>
            </w:r>
          </w:p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                      年   月   日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8182D" w:rsidTr="0058182D">
        <w:trPr>
          <w:trHeight w:val="530"/>
        </w:trPr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协会通讯地址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昆明市五华区王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路33号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网址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http//kmcesa.com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8182D" w:rsidTr="0058182D">
        <w:trPr>
          <w:trHeight w:val="640"/>
        </w:trPr>
        <w:tc>
          <w:tcPr>
            <w:tcW w:w="99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             个人填表日期：         年   月   日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82D" w:rsidRDefault="0058182D" w:rsidP="0012532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58182D" w:rsidRDefault="0058182D" w:rsidP="0058182D">
      <w:pPr>
        <w:adjustRightInd w:val="0"/>
        <w:snapToGrid w:val="0"/>
        <w:spacing w:line="360" w:lineRule="auto"/>
        <w:ind w:firstLineChars="200" w:firstLine="482"/>
        <w:rPr>
          <w:rFonts w:ascii="宋体" w:hAnsi="宋体" w:cs="宋体"/>
          <w:b/>
          <w:bCs/>
          <w:color w:val="000000"/>
          <w:kern w:val="0"/>
          <w:sz w:val="24"/>
        </w:rPr>
      </w:pPr>
    </w:p>
    <w:p w:rsidR="0058182D" w:rsidRDefault="0058182D" w:rsidP="0058182D">
      <w:pPr>
        <w:adjustRightInd w:val="0"/>
        <w:snapToGrid w:val="0"/>
        <w:spacing w:line="360" w:lineRule="auto"/>
        <w:ind w:firstLineChars="200" w:firstLine="482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填表说明：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1、“个人入会志愿”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</w:rPr>
        <w:t>栏根据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</w:rPr>
        <w:t>自愿原则填写“本人自愿入会成为协会会员个人”；2、本表一式二份，会员个人填写完成后统一送协会，协会审查同意后返一份给会员个人；3、本表在2022年内均有效，申请成为会员个人的人员在此期间均可申请填报。</w:t>
      </w:r>
    </w:p>
    <w:p w:rsidR="00B4758F" w:rsidRPr="0058182D" w:rsidRDefault="00B4758F"/>
    <w:sectPr w:rsidR="00B4758F" w:rsidRPr="0058182D" w:rsidSect="0058182D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182D"/>
    <w:rsid w:val="0058182D"/>
    <w:rsid w:val="00B4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889</Characters>
  <Application>Microsoft Office Word</Application>
  <DocSecurity>0</DocSecurity>
  <Lines>7</Lines>
  <Paragraphs>2</Paragraphs>
  <ScaleCrop>false</ScaleCrop>
  <Company>Sky123.Org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zwm</dc:creator>
  <cp:lastModifiedBy>zwm</cp:lastModifiedBy>
  <cp:revision>1</cp:revision>
  <dcterms:created xsi:type="dcterms:W3CDTF">2022-04-22T03:39:00Z</dcterms:created>
  <dcterms:modified xsi:type="dcterms:W3CDTF">2022-04-22T03:41:00Z</dcterms:modified>
</cp:coreProperties>
</file>